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6DC7" w14:textId="6ECA5117" w:rsidR="009E5A07" w:rsidRDefault="009E5A07" w:rsidP="00F66560">
      <w:pPr>
        <w:pStyle w:val="Heading1"/>
        <w:spacing w:line="360" w:lineRule="auto"/>
        <w:rPr>
          <w:b w:val="0"/>
          <w:bCs w:val="0"/>
          <w:sz w:val="20"/>
          <w:szCs w:val="20"/>
        </w:rPr>
      </w:pPr>
    </w:p>
    <w:p w14:paraId="5EBF0039" w14:textId="77777777" w:rsidR="00F66560" w:rsidRDefault="00F66560" w:rsidP="00F665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7983FE1" w14:textId="77777777" w:rsidR="00E94688" w:rsidRDefault="00E94688" w:rsidP="00F665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5A51E0F" w14:textId="77777777" w:rsidR="00147EE8" w:rsidRPr="00147EE8" w:rsidRDefault="00147EE8" w:rsidP="00147E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147EE8">
        <w:rPr>
          <w:rFonts w:ascii="Times New Roman" w:hAnsi="Times New Roman" w:cs="Times New Roman"/>
          <w:b/>
          <w:bCs/>
          <w:sz w:val="32"/>
          <w:szCs w:val="32"/>
          <w:lang w:val="ro-RO"/>
        </w:rPr>
        <w:t>ANUNȚ</w:t>
      </w:r>
    </w:p>
    <w:p w14:paraId="5E0D0454" w14:textId="7DDE5663" w:rsidR="00147EE8" w:rsidRPr="00147EE8" w:rsidRDefault="00147EE8" w:rsidP="00147E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147EE8">
        <w:rPr>
          <w:rFonts w:ascii="Times New Roman" w:hAnsi="Times New Roman" w:cs="Times New Roman"/>
          <w:b/>
          <w:bCs/>
          <w:sz w:val="32"/>
          <w:szCs w:val="32"/>
          <w:lang w:val="ro-RO"/>
        </w:rPr>
        <w:t>EXAMEN FINALIZARE STUDII</w:t>
      </w:r>
    </w:p>
    <w:p w14:paraId="2CA26C06" w14:textId="77777777" w:rsidR="00147EE8" w:rsidRDefault="00147EE8" w:rsidP="00326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F0B41A" w14:textId="77777777" w:rsidR="00147EE8" w:rsidRDefault="00147EE8" w:rsidP="00147E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32339AE" w14:textId="639D41C3" w:rsidR="00F66560" w:rsidRPr="00147EE8" w:rsidRDefault="000F6FAF" w:rsidP="00147E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47EE8">
        <w:rPr>
          <w:rFonts w:ascii="Times New Roman" w:hAnsi="Times New Roman" w:cs="Times New Roman"/>
          <w:sz w:val="28"/>
          <w:szCs w:val="28"/>
          <w:lang w:val="ro-RO"/>
        </w:rPr>
        <w:t>În luna septembrie va avea loc sesiunea</w:t>
      </w:r>
      <w:r w:rsidR="00147EE8" w:rsidRPr="00147EE8">
        <w:rPr>
          <w:rFonts w:ascii="Times New Roman" w:hAnsi="Times New Roman" w:cs="Times New Roman"/>
          <w:sz w:val="28"/>
          <w:szCs w:val="28"/>
          <w:lang w:val="ro-RO"/>
        </w:rPr>
        <w:t xml:space="preserve"> a II-a a </w:t>
      </w:r>
      <w:r w:rsidR="00147EE8" w:rsidRPr="00147EE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Examenului de finalizare a studiilor</w:t>
      </w:r>
      <w:r w:rsidR="00147EE8" w:rsidRPr="00147EE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66560" w:rsidRPr="00147E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47EE8" w:rsidRPr="00147EE8">
        <w:rPr>
          <w:rFonts w:ascii="Times New Roman" w:hAnsi="Times New Roman" w:cs="Times New Roman"/>
          <w:sz w:val="28"/>
          <w:szCs w:val="28"/>
          <w:lang w:val="ro-RO"/>
        </w:rPr>
        <w:t>conform următorului calendar:</w:t>
      </w:r>
    </w:p>
    <w:p w14:paraId="2D57A349" w14:textId="77777777" w:rsidR="00147EE8" w:rsidRDefault="00147EE8" w:rsidP="00147EE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47EE8">
        <w:rPr>
          <w:rFonts w:ascii="Times New Roman" w:hAnsi="Times New Roman" w:cs="Times New Roman"/>
          <w:sz w:val="28"/>
          <w:szCs w:val="28"/>
          <w:lang w:val="ro-RO"/>
        </w:rPr>
        <w:t>1 – 3 septembrie 2021</w:t>
      </w:r>
      <w:r w:rsidR="00F66560" w:rsidRPr="00147EE8">
        <w:rPr>
          <w:rFonts w:ascii="Times New Roman" w:hAnsi="Times New Roman" w:cs="Times New Roman"/>
          <w:sz w:val="28"/>
          <w:szCs w:val="28"/>
          <w:lang w:val="ro-RO"/>
        </w:rPr>
        <w:t xml:space="preserve"> – înscrieri</w:t>
      </w:r>
      <w:r w:rsidRPr="00147EE8">
        <w:rPr>
          <w:rFonts w:ascii="Times New Roman" w:hAnsi="Times New Roman" w:cs="Times New Roman"/>
          <w:sz w:val="28"/>
          <w:szCs w:val="28"/>
          <w:lang w:val="ro-RO"/>
        </w:rPr>
        <w:t xml:space="preserve"> (la secretariatul facultății)</w:t>
      </w:r>
    </w:p>
    <w:p w14:paraId="094DC3F8" w14:textId="6D714457" w:rsidR="00F66560" w:rsidRPr="00147EE8" w:rsidRDefault="00147EE8" w:rsidP="00147EE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47EE8">
        <w:rPr>
          <w:rFonts w:ascii="Times New Roman" w:hAnsi="Times New Roman" w:cs="Times New Roman"/>
          <w:sz w:val="28"/>
          <w:szCs w:val="28"/>
          <w:lang w:val="ro-RO"/>
        </w:rPr>
        <w:t>6 septembrie 2021</w:t>
      </w:r>
      <w:r w:rsidR="00F66560" w:rsidRPr="00147E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26917" w:rsidRPr="00147EE8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="00F66560" w:rsidRPr="00147E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26917" w:rsidRPr="00147EE8">
        <w:rPr>
          <w:rFonts w:ascii="Times New Roman" w:hAnsi="Times New Roman" w:cs="Times New Roman"/>
          <w:sz w:val="28"/>
          <w:szCs w:val="28"/>
          <w:lang w:val="ro-RO"/>
        </w:rPr>
        <w:t>susținerea probelor de examen</w:t>
      </w:r>
    </w:p>
    <w:p w14:paraId="233C636D" w14:textId="053991DD" w:rsidR="00F66560" w:rsidRPr="00F66560" w:rsidRDefault="00326917" w:rsidP="00C458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F66560" w:rsidRPr="00F66560" w:rsidSect="00D41F4B">
      <w:footerReference w:type="default" r:id="rId8"/>
      <w:pgSz w:w="11906" w:h="16838"/>
      <w:pgMar w:top="14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72D8" w14:textId="77777777" w:rsidR="008330AD" w:rsidRDefault="008330AD" w:rsidP="00D41F4B">
      <w:pPr>
        <w:spacing w:after="0" w:line="240" w:lineRule="auto"/>
      </w:pPr>
      <w:r>
        <w:separator/>
      </w:r>
    </w:p>
  </w:endnote>
  <w:endnote w:type="continuationSeparator" w:id="0">
    <w:p w14:paraId="5EE57206" w14:textId="77777777" w:rsidR="008330AD" w:rsidRDefault="008330AD" w:rsidP="00D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0979375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D41F4B" w14:paraId="61AC5FE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448A5413" w14:textId="06B9C593" w:rsidR="00D41F4B" w:rsidRDefault="00D41F4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D41F4B">
                <w:rPr>
                  <w:rFonts w:ascii="Minion Pro" w:eastAsiaTheme="majorEastAsia" w:hAnsi="Minion Pro" w:cstheme="majorBidi"/>
                  <w:color w:val="2F5496" w:themeColor="accent1" w:themeShade="BF"/>
                  <w:sz w:val="20"/>
                  <w:szCs w:val="20"/>
                </w:rPr>
                <w:t>UOC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09C83BD7" w14:textId="2CE7EE9F" w:rsidR="00D41F4B" w:rsidRDefault="00D41F4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326917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3734C8A3" w14:textId="77777777" w:rsidR="00D41F4B" w:rsidRDefault="00D41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40E3" w14:textId="77777777" w:rsidR="008330AD" w:rsidRDefault="008330AD" w:rsidP="00D41F4B">
      <w:pPr>
        <w:spacing w:after="0" w:line="240" w:lineRule="auto"/>
      </w:pPr>
      <w:r>
        <w:separator/>
      </w:r>
    </w:p>
  </w:footnote>
  <w:footnote w:type="continuationSeparator" w:id="0">
    <w:p w14:paraId="65813101" w14:textId="77777777" w:rsidR="008330AD" w:rsidRDefault="008330AD" w:rsidP="00D4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312"/>
    <w:multiLevelType w:val="hybridMultilevel"/>
    <w:tmpl w:val="0B8E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C3A2F"/>
    <w:multiLevelType w:val="hybridMultilevel"/>
    <w:tmpl w:val="C8D64E1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A96387"/>
    <w:multiLevelType w:val="hybridMultilevel"/>
    <w:tmpl w:val="A7FE4426"/>
    <w:lvl w:ilvl="0" w:tplc="0C405F04">
      <w:start w:val="6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07"/>
    <w:rsid w:val="000014A6"/>
    <w:rsid w:val="00027DC2"/>
    <w:rsid w:val="000819DB"/>
    <w:rsid w:val="000D105F"/>
    <w:rsid w:val="000E0A24"/>
    <w:rsid w:val="000F6FAF"/>
    <w:rsid w:val="00147EE8"/>
    <w:rsid w:val="00192BD6"/>
    <w:rsid w:val="001F100E"/>
    <w:rsid w:val="002A5B6B"/>
    <w:rsid w:val="002B42C0"/>
    <w:rsid w:val="002D5A1F"/>
    <w:rsid w:val="003213BE"/>
    <w:rsid w:val="00326917"/>
    <w:rsid w:val="003D32BB"/>
    <w:rsid w:val="004273AB"/>
    <w:rsid w:val="00433D97"/>
    <w:rsid w:val="00493D99"/>
    <w:rsid w:val="0068506E"/>
    <w:rsid w:val="006A22F7"/>
    <w:rsid w:val="00736FF9"/>
    <w:rsid w:val="00762F55"/>
    <w:rsid w:val="007746D7"/>
    <w:rsid w:val="008330AD"/>
    <w:rsid w:val="008D5516"/>
    <w:rsid w:val="008F2CAC"/>
    <w:rsid w:val="009C4AC0"/>
    <w:rsid w:val="009E5A07"/>
    <w:rsid w:val="00A157E8"/>
    <w:rsid w:val="00A3326D"/>
    <w:rsid w:val="00A60441"/>
    <w:rsid w:val="00A94F07"/>
    <w:rsid w:val="00AF25D6"/>
    <w:rsid w:val="00AF46C8"/>
    <w:rsid w:val="00B57724"/>
    <w:rsid w:val="00B8125E"/>
    <w:rsid w:val="00C45805"/>
    <w:rsid w:val="00C6427A"/>
    <w:rsid w:val="00CE71BD"/>
    <w:rsid w:val="00D41F4B"/>
    <w:rsid w:val="00DF622F"/>
    <w:rsid w:val="00E94688"/>
    <w:rsid w:val="00F66560"/>
    <w:rsid w:val="00FC13B1"/>
    <w:rsid w:val="00FE3074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27DB"/>
  <w15:docId w15:val="{F1D1AD9D-FCB2-4DC8-A686-1D308284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07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A07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5A07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4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2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2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E45B851-6F58-4409-BDC8-918E5A28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Vanghelescu</dc:creator>
  <cp:lastModifiedBy>Muha Manuela</cp:lastModifiedBy>
  <cp:revision>4</cp:revision>
  <cp:lastPrinted>2021-07-27T11:30:00Z</cp:lastPrinted>
  <dcterms:created xsi:type="dcterms:W3CDTF">2021-08-02T10:27:00Z</dcterms:created>
  <dcterms:modified xsi:type="dcterms:W3CDTF">2021-08-02T10:40:00Z</dcterms:modified>
</cp:coreProperties>
</file>